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7360" w14:textId="3DC1C764" w:rsidR="00833560" w:rsidRPr="00833560" w:rsidRDefault="00A30A41">
      <w:pPr>
        <w:rPr>
          <w:u w:val="single"/>
        </w:rPr>
      </w:pPr>
      <w:r>
        <w:rPr>
          <w:u w:val="single"/>
        </w:rPr>
        <w:t xml:space="preserve">Justine cas 2 </w:t>
      </w:r>
    </w:p>
    <w:p w14:paraId="2CAFD4B4" w14:textId="77777777" w:rsidR="00833560" w:rsidRPr="00833560" w:rsidRDefault="00833560">
      <w:pPr>
        <w:rPr>
          <w:u w:val="single"/>
        </w:rPr>
      </w:pPr>
    </w:p>
    <w:p w14:paraId="3A1DB64C" w14:textId="47DE0D44" w:rsidR="000E428A" w:rsidRPr="00833560" w:rsidRDefault="00471B86">
      <w:pPr>
        <w:rPr>
          <w:u w:val="single"/>
        </w:rPr>
      </w:pPr>
      <w:r w:rsidRPr="00833560">
        <w:rPr>
          <w:u w:val="single"/>
        </w:rPr>
        <w:t>Contexte</w:t>
      </w:r>
    </w:p>
    <w:p w14:paraId="446E470A" w14:textId="12F20B45" w:rsidR="00471B86" w:rsidRPr="00833560" w:rsidRDefault="0081318C">
      <w:r w:rsidRPr="00833560">
        <w:t xml:space="preserve">Le </w:t>
      </w:r>
      <w:r w:rsidR="00AA7B5A" w:rsidRPr="00833560">
        <w:t>candidat</w:t>
      </w:r>
      <w:r w:rsidRPr="00833560">
        <w:t xml:space="preserve"> est </w:t>
      </w:r>
      <w:r w:rsidR="00AA7B5A" w:rsidRPr="00833560">
        <w:t>Cip</w:t>
      </w:r>
      <w:r w:rsidRPr="00833560">
        <w:t xml:space="preserve"> dans une mission locale</w:t>
      </w:r>
      <w:r w:rsidR="00AA7B5A" w:rsidRPr="00833560">
        <w:t xml:space="preserve"> la situation se déroule en janvier</w:t>
      </w:r>
      <w:r w:rsidR="00A30A41">
        <w:t xml:space="preserve"> 2023</w:t>
      </w:r>
    </w:p>
    <w:p w14:paraId="0DC2E93B" w14:textId="48C1F4ED" w:rsidR="00AA7B5A" w:rsidRPr="00833560" w:rsidRDefault="00AA7B5A">
      <w:pPr>
        <w:rPr>
          <w:u w:val="single"/>
        </w:rPr>
      </w:pPr>
      <w:r w:rsidRPr="00833560">
        <w:rPr>
          <w:u w:val="single"/>
        </w:rPr>
        <w:t>Situation</w:t>
      </w:r>
    </w:p>
    <w:p w14:paraId="6B49D45D" w14:textId="513939C9" w:rsidR="00AA7B5A" w:rsidRPr="00833560" w:rsidRDefault="007158A7">
      <w:r w:rsidRPr="00833560">
        <w:t>Dominique Nisat</w:t>
      </w:r>
    </w:p>
    <w:p w14:paraId="64FEB537" w14:textId="0EC756F2" w:rsidR="007158A7" w:rsidRPr="00833560" w:rsidRDefault="007158A7">
      <w:r w:rsidRPr="00833560">
        <w:t xml:space="preserve">17 ANS né le 25 </w:t>
      </w:r>
      <w:r w:rsidR="000D3D6B">
        <w:t>octobre 1996</w:t>
      </w:r>
    </w:p>
    <w:p w14:paraId="2E0533B6" w14:textId="7F4426F9" w:rsidR="00E7509B" w:rsidRPr="00833560" w:rsidRDefault="00D35CB1">
      <w:r w:rsidRPr="00833560">
        <w:t>Célibataire,</w:t>
      </w:r>
      <w:r w:rsidR="00E7509B" w:rsidRPr="00833560">
        <w:t xml:space="preserve"> vit chez ses parents</w:t>
      </w:r>
    </w:p>
    <w:p w14:paraId="1E093565" w14:textId="0058E243" w:rsidR="00D35CB1" w:rsidRPr="00833560" w:rsidRDefault="00D35CB1">
      <w:r w:rsidRPr="00833560">
        <w:t>N’a pas le permis de conduire.</w:t>
      </w:r>
    </w:p>
    <w:p w14:paraId="1EDC11A0" w14:textId="76AEFE74" w:rsidR="00D35CB1" w:rsidRPr="00833560" w:rsidRDefault="00D35CB1">
      <w:r w:rsidRPr="00833560">
        <w:t>Titulaire d’un baccalauréat STL sciences et techn</w:t>
      </w:r>
      <w:r w:rsidR="008934FA" w:rsidRPr="00833560">
        <w:t>ologie de laboratoire spécialisé en CLPI</w:t>
      </w:r>
      <w:r w:rsidR="00EA7C5A" w:rsidRPr="00833560">
        <w:t xml:space="preserve"> </w:t>
      </w:r>
      <w:r w:rsidR="008934FA" w:rsidRPr="00833560">
        <w:t>(chimie</w:t>
      </w:r>
      <w:r w:rsidR="00EA7C5A" w:rsidRPr="00833560">
        <w:t xml:space="preserve"> </w:t>
      </w:r>
      <w:r w:rsidR="00FB1B1D" w:rsidRPr="00833560">
        <w:t>de laboratoire et des procédés industriels avec mention bien</w:t>
      </w:r>
    </w:p>
    <w:p w14:paraId="467E75C3" w14:textId="6D7B84D7" w:rsidR="00FB1B1D" w:rsidRPr="00833560" w:rsidRDefault="00EA7C5A">
      <w:r w:rsidRPr="00833560">
        <w:t>N’a</w:t>
      </w:r>
      <w:r w:rsidR="00FB1B1D" w:rsidRPr="00833560">
        <w:t xml:space="preserve"> pas réussi à trouver un contrat de professionnalisation en BTS chimiste lors de la rentre de septembre</w:t>
      </w:r>
    </w:p>
    <w:p w14:paraId="43DE9D73" w14:textId="5C688B6E" w:rsidR="00EA7C5A" w:rsidRPr="00833560" w:rsidRDefault="00EA7C5A">
      <w:r w:rsidRPr="00833560">
        <w:t>A une expérience professionnelle issue d’un job de vacances (agent de restauration rapide</w:t>
      </w:r>
    </w:p>
    <w:p w14:paraId="2EE19CA2" w14:textId="3469A3A1" w:rsidR="00EA7C5A" w:rsidRDefault="00EA7C5A">
      <w:r w:rsidRPr="00833560">
        <w:t>Est découragé et veut trouver un emploi rapidement pour être autonome. Se dit prêt à accepter « n’importe quel emploi »</w:t>
      </w:r>
    </w:p>
    <w:p w14:paraId="19DC6497" w14:textId="77777777" w:rsidR="00A30A41" w:rsidRDefault="00A30A41"/>
    <w:p w14:paraId="57989BC7" w14:textId="7E603543" w:rsidR="00A30A41" w:rsidRPr="00833560" w:rsidRDefault="00A30A41">
      <w:r>
        <w:t xml:space="preserve">Établissez le diagnostic partagé de la personne et effectuer les conclusions d entretien. </w:t>
      </w:r>
    </w:p>
    <w:p w14:paraId="10F9C678" w14:textId="77777777" w:rsidR="00EA7C5A" w:rsidRDefault="00EA7C5A"/>
    <w:p w14:paraId="0D9DB133" w14:textId="77777777" w:rsidR="0025485D" w:rsidRDefault="0025485D" w:rsidP="00FB27E8"/>
    <w:p w14:paraId="60661BBA" w14:textId="77777777" w:rsidR="00647E9B" w:rsidRDefault="00647E9B" w:rsidP="00FB27E8"/>
    <w:p w14:paraId="751D917D" w14:textId="77777777" w:rsidR="00CA5698" w:rsidRPr="0084595E" w:rsidRDefault="00CA5698" w:rsidP="00FB27E8"/>
    <w:p w14:paraId="3989A87A" w14:textId="77777777" w:rsidR="00E244E4" w:rsidRPr="00B574AA" w:rsidRDefault="00E244E4" w:rsidP="00E244E4">
      <w:pPr>
        <w:ind w:left="360"/>
      </w:pPr>
    </w:p>
    <w:sectPr w:rsidR="00E244E4" w:rsidRPr="00B5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B2A59"/>
    <w:multiLevelType w:val="hybridMultilevel"/>
    <w:tmpl w:val="B20C07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05020"/>
    <w:multiLevelType w:val="hybridMultilevel"/>
    <w:tmpl w:val="4D0422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20599">
    <w:abstractNumId w:val="0"/>
  </w:num>
  <w:num w:numId="2" w16cid:durableId="206302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8A"/>
    <w:rsid w:val="00030406"/>
    <w:rsid w:val="00061B37"/>
    <w:rsid w:val="000D3D6B"/>
    <w:rsid w:val="000E428A"/>
    <w:rsid w:val="00203088"/>
    <w:rsid w:val="0025485D"/>
    <w:rsid w:val="00267C59"/>
    <w:rsid w:val="00471B86"/>
    <w:rsid w:val="004B3535"/>
    <w:rsid w:val="005F5E85"/>
    <w:rsid w:val="00606E16"/>
    <w:rsid w:val="00647E9B"/>
    <w:rsid w:val="006A7935"/>
    <w:rsid w:val="006F1D5D"/>
    <w:rsid w:val="007158A7"/>
    <w:rsid w:val="00772EBE"/>
    <w:rsid w:val="0078736B"/>
    <w:rsid w:val="007F2E47"/>
    <w:rsid w:val="0081318C"/>
    <w:rsid w:val="00833560"/>
    <w:rsid w:val="0084595E"/>
    <w:rsid w:val="00886296"/>
    <w:rsid w:val="008934FA"/>
    <w:rsid w:val="008C0CD5"/>
    <w:rsid w:val="009644BD"/>
    <w:rsid w:val="00A30A41"/>
    <w:rsid w:val="00A36FF8"/>
    <w:rsid w:val="00A52C26"/>
    <w:rsid w:val="00A751BF"/>
    <w:rsid w:val="00A83E0A"/>
    <w:rsid w:val="00AA7B5A"/>
    <w:rsid w:val="00B574AA"/>
    <w:rsid w:val="00CA5698"/>
    <w:rsid w:val="00CB5BA2"/>
    <w:rsid w:val="00D10479"/>
    <w:rsid w:val="00D33757"/>
    <w:rsid w:val="00D33F72"/>
    <w:rsid w:val="00D35CB1"/>
    <w:rsid w:val="00E244E4"/>
    <w:rsid w:val="00E45822"/>
    <w:rsid w:val="00E73E9D"/>
    <w:rsid w:val="00E7509B"/>
    <w:rsid w:val="00EA7C5A"/>
    <w:rsid w:val="00F0758F"/>
    <w:rsid w:val="00F45B95"/>
    <w:rsid w:val="00F510E3"/>
    <w:rsid w:val="00FB1B1D"/>
    <w:rsid w:val="00F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6A28"/>
  <w15:chartTrackingRefBased/>
  <w15:docId w15:val="{336FA6B0-7B9D-47D6-AA21-819249A3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F7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64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nat</dc:creator>
  <cp:keywords/>
  <dc:description/>
  <cp:lastModifiedBy>S Z</cp:lastModifiedBy>
  <cp:revision>4</cp:revision>
  <dcterms:created xsi:type="dcterms:W3CDTF">2023-02-19T08:35:00Z</dcterms:created>
  <dcterms:modified xsi:type="dcterms:W3CDTF">2023-04-26T13:39:00Z</dcterms:modified>
</cp:coreProperties>
</file>